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из Первого региона все-таки отзывчивые.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улыбнулся, глядя на сообщения в региональном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надо же, у эссенции крови есть и такой эффект. И даже в нашем девяносто девятом регионе кто-то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чем сильнее эффект эссенции крови, тем лучше, ведь они только что добыли ее в немалом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вся была крокодильей…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Цююэ, глядя на региональный канал, тоже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может, попробуем? — спросила Ло Нинсюэ, достав каплю эссенции крови живчика-крокодила серебряного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выхватил у нее из рук эссенцию и тут же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как? — с тревогой спросила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закрыл глаза, внимательно прислушиваясь к изменениям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 телу разливается тепло… и я стал… более выносливым, что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Нинсюэ взяла голову Ван Пинъаня и принялась осматривать его с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задрала его одежду,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рассмеялся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должна все хорошенько проверить, — Ло Нинсюэ продолжала тщательно осматривать его спереди и сзади, и только когда ее рука потянулась к его штанам, Ван Пинъань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давай проверим вечером, когда вернемся! — раздраженно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у тебя хвост вырастет…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легонько шлепнул ее по голове, затем достал еще одну каплю эссенции и поднес к морде саблезубого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Саблезубый тигр отвернулся, думая: «Ты не мой хозяин. Уже хорошо, что я позволяю тебе на себе ездить, а ты еще заставляешь меня есть эту гадость!»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другим животным можно? — спросил Гу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людям можно, почему животным нельзя? Человек из Первого региона, скорее всего, имел в виду, что низшая родословная не может повлиять на высшую. У этого тигра родословная наверняка выше, чем у живчика-крокодила.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у саблезубого тигра вырастет чешуя или что-то еще, ничего страшного. Он же не ищет себе подружку! — добавил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 тут же приказал саблезубому тигру открыть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хозяина, тигр нехотя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бросил эссенцию крови ему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Ван Пинъань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низшая родословная не может повлиять на высшую.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перестал задыхаться, — удивленно сказал Гу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посмотрел и увидел, что тяжело дышавший саблезубый тигр после капли эссенции крови дышал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задыхается,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и Ло Нинсюэ тут же снова сели на саблезубого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Цююэ и Гу Тянь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около часа, когда глаза Ло Нинсюэ внезапно загорелись, и она, указывая вперед, удивленно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в указанном ею направлении и увидели на горизонте смутные очертания большой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гора выглядит довольно высокой!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Цююэ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поднимемся и посмотрим! — предложил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время, что они здесь находились, им впервые встретилась такая высокая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хватало глаз, это была одинокая вершина, огромная и высокая, но с не очень крутыми склонами, что создавало ощущение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поскакали на саблезубом тигре в сторону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издалека казалось, что гора совсем близко, на самом деле путь был неблизким.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подножия, они наконец разглядели, что вся гора покрыта древесиной железного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большим сюрпризом стало то, что здесь было не так много кустарников и колючих зарослей, так что подъем на гору обещал быть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текла большая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Неплохое место, и источник воды есть. Давайте поднимемся на вершину, — предложила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шлепнул тигра по крупу. Для саблезубого тигра подъем на гору не представлял труда, тем более что склоны были пологими.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 и несколько домов на дереве, спрятавшихся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те, кто нашел эту гору, перебрались сюда после того, как Ван Пинъань объявил в канале о грядущем бедствии.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деревья и бронзового ранга, они даже заметили одного дикого кабана. Однако чем выше они поднимались, тем меньше становилось домов на дереве, а ближе к вершине их и вовсе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чем выше, тем меньше домов на дереве? — недоумевала Лю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гора слишком высокая, и им лень подниматься и спускаться за ресурсами, — предположила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конечно, не боимся. Посадим дом на дереве моего отца у подножия, а спускаться будем с помощью свитка телепортации!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Ло Нинсюэ посмотрела на Лю Цююэ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мой дорогой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Цююэ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вершины, они обнаружили небольшое плато.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здесь была червоточина.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регионе было всего четыре пространственных червоточины.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Известна была только та, что находилась возле пещеры. Кто бы мог подумать, что, просто ища место для нового дома, они наткнутся здесь на пространственную червоточину.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развела руками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тоже был озадачен. Наконец-то нашлось хорошее место, и надо же — прямо здесь оказалась червоточина.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пространственных червоточин, то он вчера специально наводил справки и выяснил, что их нельзя переместить с помощью свитка перемещения червоточины.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внимания. Посадим один дом на дереве 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уже есть дом на дереве, мы не можем посадить еще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Внизу полно домов на дереве, найдем один, — сказал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Нинсюэ, услышав это, недоверчиво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срубить чей-то дом на дереве, а потом заставить их сажать здесь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Мы найдем дом на дереве, попросим людей внутри помочь, воспользоваться свитком телепортации, чтобы папа привел сюда кого-нибудь без дома на дереве!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как, — с облегчением выдохнула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не захотят помогать? — вмешалась Лю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захотят помогать?!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помогут… — Ван Пинъань посмотрел на лису с легким раздражением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они точно согласятся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спустились по той же дороге и вскоре увидели дом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подъехал прямо к двери на саблезубом тигре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дневное время, так что хозяева, скорее всего, ушли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не стал атаковать дом, чтобы привлечь их внимание, и просто нашел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кто-то был, но выходить они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лиги чемпионов! Эта гора — территория лиги чемпионов, просим вас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дома на дереве увидели саблезубого тигра через хрустальный шар и испуганно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Лига чемпионов?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попытался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очень маленький союз, насчитывающий от силы двадцать с лишним команд, да и то все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заняли такое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теперь это место мое», — подумал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Цююэ крикнула в сторону дома на дереве: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попросить о помощи,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