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была уже настолько бледна, что ее кожа далеко перешла в серую. "Неужели... неужели лорд Бран не сказал вам?" Казалось, она намеренно растягивает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подслушал разговор лорда Брана с Джейме, когда тот приходил в себя после путешествия на север. Он оправдывал Джейме за то, что тот вытолкнул его из Сломанной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 что нужно было услышать Джону. Он выбежал из палатки. Бриенна окликнула его: "Подождите, ваша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 перед кем не остановился и ничего не увидел, проносясь по лагерю в поисках приметной светлой головы. Он догнал Джейме, когда тот смеялся над чем-то, сказанным Тирионом, и, словно торнадо, налетел на него и опрокинул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Ваша милость?" сказал Джейме, в шоке хватаясь за щеку. К его чести, он выглядел скорее настороженным, чем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чувства времени и разума покинули Джона, и он снова ударил его кулаком, а затем нанес несколько ударов ногой в живот. Он успел нанести всего несколько ударов, прежде чем Подрик и Бриенна схватили его за руки и оттащили. "Ваша милость,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король, что происходит? Почему вы так поступаете с моим братом?" спросил Тирион, склонившись над Джейме, который лежал на земле, едва приходя в сознание, но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милость, прошу прощения, но вы помиловали его за все его прошлые преступления", - сказала Бриенна. Это был один из немногих случаев, когда она была достаточно смелой, чтобы использовать лазейки. Ей очень нравилось, что Джейме так обходит рыцарские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помиловала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сказали "всех". Лорд Брандон Старк простил и забыл. Ты тоже должен", - негромко сказала Бриенна. Она старалась не устраивать сцен, но ущерб был нанесен. Король Эйемон Таргариен без причины напал на человека, которого презирала большая часть мира. Казалось, никто больше не доверял Джейме, и несколько месяцев спустя на него напали и избивали до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должен был так нападать на него, думал Джон. Он винил себя за те страдания, которые пришлось пережить Джейме впоследствии. После того как ему оказали помощь, Джейме пришел к нему и рассказал весь разговор между ним и Браном. Остыв, Джон хотел попросить у него прощения, но Джейме легко увидел это в его глазах и взмахом руки сказал, что "прощать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поступил с ним неправильно, как и многие другие. Несмотря ни на что, Джейме, которому вскоре предстояло отправиться в Винтерфелл, был так же безрассуден и легкомыслен, как мальчишка, идущий в свою первую битву. Каким-то образом он должен был помешать Брану подняться на башню. Но также нужно сделать так, чтобы он остался на севере. 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Джон натыкался на все новые и новые проблемы, которые ему нужно было решить, в его голове постоянно всплывало слово: как? При всем своем боевом опыте он еще очень мало знал о политике. Даже когда он служил в Ночном Дозоре, отказ играть в политику привел его к гибели - независимо от того, правильно он поступил или нет, - и всеми своими успехами там он был обязан Сэму.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Джона заколотилось в груди. Сэм не заслуживал того, чтобы страдать на Стене, лишившись своих земель и титулов из-за высокомерного отца. Я не могу обоснованно рассчитывать на то, что смогу остановить его и на Стене. Он уже пообещал отправиться туда. По крайней мере, я могу облегчить ему это время. Может быть, предложить ему учиться у мейстера Эйемона.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снова заколотилось. Мой последний живой родственник, который не находится за морем, - в Черном замке! Мой однофамилец. Как же ему хотелось увидеть старого мейстера и поделиться с ним новостью о том, что его семья еще не совсем умерла. Надежда еще была. Он мысленно пометил, что надо повидаться с мейстером Эйемоном до того, как он уйдет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всеми этими размышлениями он в какой-то момент задремал, но тут его снова разбудил сильный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идешь завтракать? Уже поздно", - крикнул ему Робб.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сейчас приду", - крикнул Джон в ответ, скинул с себя одеяло и начал натягивать одежду. Он удивлялся тому, насколько легким был материал его рубашек по сравнению с мехом, который ему пришлось на себя напялить в конце. Прошло немало времени с тех пор, как ему приходилось носить только шерстяную рубашку. Несколько минут он искал вещи в своей крошечной комнатке, пока не вспомнил, что ему еще не предоставлена привилегия пристегивать меч к поясу. Это казалось незначительным, но из-за того, что Лонгклав отсутствовал рядом с ним, он чувствовал себя так, словно у него не хватает какой-то конечности, и его рука часто шарила по этому месту, но ничего не находила.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Робб сразу же отправился завтракать без него, за что он был ему благодарен, поскольку ему было трудно сдерживать свои эмоции. Прогулка по Винтерфеллу снова напоминала сон. Даже когда его отстроили в прежние времена, он был лишь тенью былого великолепия, и не нужно было приглядываться, чтобы понять, где начиналась новая деревянная и каменная кладка, а где она заканчивалась. Его армия была вынуждена снова покинуть его, и, скорее всего, он пришел в такое же запустение, как и форт, в котором они остановились в свою последнюю ночь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виднелись призраки. Очень много призраков. Прислуга суетилась вокруг, стирала белье, ухаживала за лошадьми, складывала дрова. Он видел, как Ходор кормит кур. Джори Кассель полировал мечи. Тяжело было думать о том, что все эти люди погибнут, если он не сможет помешать дяде отправиться на юг, в Королевскую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зал и увидел всех сидящих за столом, то едва не разрыдался. Дядя Нед поднял голову и улыбнулся ему. Леди Старк обняла его за плечи и сделала вид, что его здесь нет. Санса последовала ее примеру, продолжая есть, как подобает леди. Арья и Бран сияли лучезарными улыбками. Рикон радостно вскрикнул. Теон лишь отрывисто кивнул ему и сказал: "Сноу".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брат? Ты какой-то бледный", - сказал Робб, но произнес это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Я не очень хорошо спал, вот и все", - сказал Джон. Вся грация, полученная за годы сражений, казалось, покинула его, и он неуверенно сел рядом с Роббом. Теон, Робб и Бран с усмешкой наблюдали за ним, когда он ударился коленом о стол, пытаясь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настороженно посмотрел на Теона. Джон так и не смог простить его после того, через какой ад он заставил пройти семью Старков. Он вернулся на материк вместе с Железнорожденными, чтобы сражаться с Долгой ночью. В итоге они с сестрой потерпели поражение, но они хотя бы сражались. Он решил, что сделает все возможное, чтобы Теона не отправили обратно к отцу. Он не знал всех подробностей этой части войны и причин, побудивших Теона поступить так, как он поступил, но он был полон решимости не дать ему еще одного шанса повторить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у вас четверых сегодня утром уроки, - сказал Нед, указывая пальцем на каждого из мальчиков, достаточно взрослых, чтобы посещать занятия. "Мне лучше не слышать от мейстера Лювина, что вы не выполнили свой долг, иначе я заставлю всех вас месяц чистить стойла для лошадей. Это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отец", - отозвались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лорд Старк", - пробормотал Теон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http://erolate.org/book/1127/130368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