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нравился новый мир. В нём были суперские технологии и много всяких вкусных плюшек. Джесс принесла из тайника несколько пистолетов и мы стали ходить в подвал заброшенного дома. Я учился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способности иногда раздражали! Стрелять я не умел, в армию не пошел, бандитизмом не баловался. Было странно и неловко перед девчонками, которые попадали точно в центр мишени и даже легко рисовали смайлик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Улучшенное зрение могло даже приблизить мишень, я как бы вплотную подставлял дуло ствола к центру, нажимал на курок и с раздражением видел, что не попал! Дурдом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хихикали и дразнили меня. "И как ты членом в дырочку попадаешь?" "Хи-хи-хи, мазила!"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рукопашке я уверенно побеждал Гвен, которая стреляла лучше всех. Джесс меня уделывала. Агент Протектората был специалистом в рукопашных поединках. Проблемы с нарушителями закона надо решать аккуратно и доставлять арестованных в камеру поломанными, но не убитыми.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открытие меня немного раздражало. Мне не очень повезло и самого крутого супергероя из меня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Челопуком!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таки эти две паучихи хорошо постарались и я получил хороший набор способностей: могу кидаться паутиной, выставлять защитную сеть от угроз, которую не пробивала даже пуля. Еще от Дрю мне досталась способность швыряться электрическими молниями и шариками. Очень полезное умение, которое при хорошем контроле могло парализовать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я жил нахлебником и раздражал Гвен своими жалобами. Она не спешила брать меня на дело. Очень боялась за мою жизнь. Блонди получила большое наследство, очень большое. Тратиться на меня ей было в удовольствие. Но я скрипел зубами, учил ее архивы – знакомился с описаниями банд и главных злодеек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и видео файлы меня пугали. Даже не самые крутые тётки могли бы уделать роту спецназа из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твёрдое желание пробраться в Россию не угасло, хотя девчонки меня всячески отговаривали. Пропаганда отлично промыла им мозги. Они описывали ужасы и отсталость тупых русских, которые живут в морозной недоразвитой стране и могут только пить водку и играть на балалайках.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качал головой и не верил этому бреду. Пиндосы, и остальные европейцы нормальные люди. Они жадные. В общем-то и нормальные русские ничем от них не отличаются. Все хотят жить красиво и богато. Если бы Россия была страной отсталых идиотов, её бы давно превратили в "сырьевой придаток" чужой экономики. Но такого не было! С русскими не связывались. Вторая Мировая война имела место быть. И русские всем показали, что против них воевать не надо. Себе дороже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продолжал строить планы на тему "Как построить самолет". Или своровать у кого-нибудь?.. сам я летать не мог, и до Луны паутинкой не дотянуться, чтобы перелететь через океан, как на канате.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верным делом было купит билет на самолет и улететь на Аляску. Там был один мегаполис А дальше на лыжах, через пролив с риском для жизни, пробиваясь через мутантов и посты русских пограничниц. С компанией пары американок это можно сделать, но учить русский язык до вменяемой нормы обе отказались. Им и в Америке хорошо жилось, и эти вес соски настырно с упоением высасывали из меня желание свалить к Черному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принесла мне свой запасной костюм, который ушила под мой размер. Потрясающая вещь! И да, к своему стыду, я был должен носить бронелифчик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регистрация прошла легко и быстро. Заявил, что прилетел из Канады и получил карточку гражданина Нью-Йорка. От меня отмахнулись как от второсортного урода, такие как я никому не важны и не нужны. Я бы честно не отказался заплатить бюрократке натурой – женщина выглядела очень красиво и фигурка у нее была на загляденье. Я б ей вдул, но она смотрела на меня как на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открыл счет в банке и положил на него тысячу долларов. Мой долг перед Гвен рос с каждым днем. Но теперь я был законный налогоплательщик и мог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день, когда Гвен взяла меня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всё сложилось. Одна банда подставилась и попала под объект внимания полисов и всех свободных охотниц за головами. Даже глава этой банды была не очень опасна, и девочки согласились, что риск невелик, и мне можно выйти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отдаленных от центра районов в обычном кафе был назначен сбор охотниц за головами. Подобные крупные операции всегда требовали согласованных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Гвен вошли в кафе и я увидел с дюжину красоток, которые явно были одаренными. Большинство не скрывали лица. Одна из красоток перестала ковыряться в зубах и бросила зубочистку мне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зачем притащила с собой агента Протектората? Что паучиха Дрю, пришла отнимать у нас добычу? Малышке Гвен требуется помощь? Фи, неудачница! – прошипела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сориться девочки, привет Гвенни, привет Джесси. Вы можете взять два тела, – прекратила бардак очаровательная женщина в костюме Супервумен. – Присядьте и мы подождем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помалкивал и пил кофе. Гвен подошла к суперженщине и отдала флешку со своей инфой по состоянию дел банды, на которую готовилась облава.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быстро провели брифинг, назначили женщин в отряды шумного боевого вторжения и несколько женщин получили свои точки проникновения на территорию банды. Действовать придется в сети подвальных помещений, нас с Гвен это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была отличным стрелком и всегда успевала выстрелить первой. О ней шла недобрая слава "тупицы с пушкой в руке". Но ее владение паутиной было вполне на высоте, не такое крутое, как у Джесс, но намного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все охотницы покинули кафе и заняли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работу, девочки!"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дала сигнал и мы ворвались в подвал. Коридор был пуст. Где-то раздался грохот. Вломились боевики, которые действовали по типу "Халк крушить".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далее всё было скучно и противно, и смешно. Гвен приоткрыла первую дверь, заглянула в помещение и замерла. Я услышал стоны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сволочи мучают людей! Сейчас они свое получат,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зашел вслед за Гвен и замер у входа. Картина была… порнографическая.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голые бабы лежали друг на друге в позиции 69. Та, что сверху вылизывала клитор партнерши. Та, что снизу – вот извращуга – не только делала куни, но воткнула свой кулак и руку почти по локоть в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Никогда не уважал эти фистинги, они мне были противны больше, чем все эти фаллоимитаторы и прочие предметы, которые засовывались в киски и задницы порноактрис.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похотливые шлюшки были так заняты собой, что не заметила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Интересное решение, надо бы попробовать, - тихо прошептала Гвен. – Мы втроем ляжем на бочок. Я возьму у тебя в рот, а ты будешь ублажать Джесс, в ее задницу твой кулак поместится! А она будет мне делать куни! Круто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засовывать в вас руки. Мне это противно, – скривил я лицо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Ханжа, никакого полета фантазии. Тогда ты мне будешь делать куни, а я поимею Джесс ручкой в попу, ей это нравится, она у тебя заглотит по самые гланды!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нашими спинами послышались звуки быстрого бега, одна из крыс пыталась сбежать с горящего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подняла обе руки и выпустила мощные канаты паутины, которые оплели извращюг в один кокон. Она достала пистолет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прикрою. Ты сильней и легко сможешь их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проблем, красотка! Слушай, Гвен, а оно вот так всегда? Налетели командой, похватали добычу и отнесли в Бюро Охотников, чтобы получить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они сопротивляются серьезно. В перестрелках страдают раненные с обоих сторон. Но в основном, все вот так и происходит: тихо, быстро, конкретно. Только громилы из боевиков любят устроить шумную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подошла к двери и закрыла ее на засов. За дверью по коридору ломилось на выход стадо испуганных бандиток.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мой сладенький, не надо шуметь, – Гвен приложила палец к маске и убрала пистолет. – Пока эти тупые негодяйки не смоются, мы с тобой пошалим. Я всегда вся мокрая от этих встреч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http://erolate.org/book/1243/157466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