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Обучение перемещению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нетипичным. Обычно мы отправлялись на разведку, но сегодня я задумал кое-что другое. Хотел проверить, смогу ли заставить Гайю освоить новые движения, опираясь на уже имеющиеся. Разбудил её в привычное раннее время. Она встала, зевая, а я принялся за возню с огнем. У меня уже получалось неплохо, начал понимать, как лучше дуть и какие угли подходят для этого. Пришлось ещё и пепел вычистить из-под вечно горящего костра. Несложно — смастерил временный факел из смолы, он горел, пока я тушил основной костер, а пепел выметал из пещеры горстью сосновых иголок. Потом просто установил факел как основу для нового костра, 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хочу посмотреть, сможем ли мы повлиять на твои движения, или на энергию, которую ты используешь для новых движений, — сказал я на своем обычном языке уровня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ранг навыков и приёмов зависел от того, насколько мы с ними были знакомы: новичок — совсем не знаком, подмастерье — менее чем оптимален, а адепт — свободно или почти мгновенно использует. Дальше шли эксперт, мастер и трансцендент. Учитывая, что большинство приёмов Гайи были, как минимум, подмастерьями, я полагал, что у нас есть все шансы создать новые приемы из старых. Заметил, что после достижения уровня адепта Гайя практически не продвинулась в освоении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тренировка поможет, или, по крайней мере, я на это очень надеялся. Когда костер разгорелся, мы вышли из пещеры в слегка пасмурную погоду и подошли к большому валуну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начнем с чего-нибудь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Ударь этот валун так сильно, как только сможешь, без всяких движений, — сказал я, и Гайя выглядела немного смущенной, но сделала то, что я просил. Хотел бы подчеркнуть, что покемон этот чертовски силен. Гайя откинула назад правый коготь, оказавшись рядом с валуном, так как у нее короткие руки, а потом взмахнула всем телом под углом, и её сжатый коготь выстрелили вперед. Каменные хлопья и галька отлетели от валуна, а место удара покрылось множеством мелких трещин. Она отступила назад, и я внимательно осмотрел повреждения, прежде чем дать ей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попробуй использовать Железную защиту, но посмотри, сможешь ли ты сфокусировать её только на своем когте, — сказал я, и она нахмурила брови в замешательстве, но попыталась сделать то, что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её панцирь засветился серебристо-серым светом, после чего она надулась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Лар! — сказала она, жалуясь, что это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 первой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хорошая тренировка! — отругал я её за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фыркнула, но попробовала ещё раз, но кроме того, что серебристо-серое свечение на её когте стало немного ярче, никакой разницы не было, но это меня обрадовало, так как было доказательством того,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у тебя получилось! — подбодрил я её, и она так и сделала, практически не изменившись за весь оставшийся день, за исключением небольшого снижения количества свечения остальной части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закончим, так как солнце садится, — сказал я, и она просто кивнула,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использование какого-либо движения в течение нескольких часов подряд было утомительным для Гайи и, вероятно, для любого другого покемона, но, возможно, это была и очень хорошая тренировка для них. Моя теория заключалась в том, что тип энергии, которую покемон использовал в движениях, был напрямую связан как с внутренним резервуаром нейтральной энергии, так и с выносливостью. Такие тренировки, как эта, вероятно, сильно развивают и то, и другое, что, как и мышцы, должно, если я прав, стать сильнее. Однако пока я не вернусь к цивилизации, я не буду знать, знаю ли об этом только я или другие тоже это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странным, что в мире, подобном этому, у меня хватило бы наглости думать, что я знаю что-то, чего не знает никто другой. Но имейте в виду, что даже на Земле должен был быть первый человек, который открывал буквально все, и пока кто-то другой не догадался об этом, он один знал это во всем мире. По мере того как мы, общество, узнавали все больше и больше, мы начали воспринимать вещи как нечто само собой разумеющееся, и я очень сомневаюсь, что в этом мире все было иначе. О том, как, например, работают движения покемонов, никто не задумывается, и только я, как человек, не знакомый с этим миром и его нормами, могу пытаться встряхнуть понимание таких элементарных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не мог не восхититься тем, насколько удивительным существом была Гайя, которая быстро начала восстанавливаться после истощения, просто расслабившись. Я, как человек, после интенсивной тренировки мог бы не восстанавливаться целый день, а она была готова к работе буквально через несколько минут, с ума сойти. Я и сам был не лыком шит — тоже занимался каждый день, чтобы поддерживать свое тело в форме. Признаюсь, это была не самая оригинальная идея, но в основном я следовал методу тренировки всего тела в рамках навыка ауры, который должен был заставить мое тело лучше циркулировать энергию. Это было, мягко говоря, неудобно, так как после каждой тренировки я был и очень голоден,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же говорилось, что этот навык не для слабонервных: куча работы и почти никакой отдачи на первых порах», — подумал я, когда Гайя вернулась с охоты с пятью Вингуллами и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прикидкам, они все били тебя Водяным пистолетом, и это было очень больно, — поддразнил я её, она фыркнула и бросила трупы мне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точку,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тебе оставить все в покое, но нет, ты просто должна была пойти и посмотреть, из-за чего такая шумиха, не так ли? — я продолжал дразнить её, но она отвернулась, смущенная тем, что её так легко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посмеялся над её недовольным выражением лица и принялся за работу по снятию перьев с мертвых птиц. Вингул, как выяснилось, был невероятно жирной птицей, из которой при нагревании выделялась целая куча жира. Полагаю, это вполне логично, учитывая их водную среду обитания, в которой они обычно жили. Вероятно, жир позволял им почти без усилий плавать у поверхности воды, как это делали обычные чайки на Земле, у которых были полые кости. Однако у Вингуллов не было полых костей, что показалось мне интересным, учитывая, что, несмотря на это, они могли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