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Подготовка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знала, что ей не нужно отвечать на этот вопрос, — но как могла она не ответить, когда ответ пришёл ей в голову мгновенно, как это сделал бы любой здравомыслящий человек? Да, ответ почти всегда был «да». В этом нет ничего плохого — это часть базовых инстинктов человека: пытаться сохранить своё существование и избежать страданий. На этом я закончил урок, так как она никак не могла сосредоточиться с такой тяжелой мыслью в голове. Для такого доброго человека, как она, это было трудно принять, но необходимо, чтобы двигаться дальше. На следующий день меня не беспокоили ни Мэй, ни Бёрч.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всё ещё не могла прийти в себя после предыдущего урока, а Бёрч — потому что он знал об этом. Очевидно, он понимал логику того, чему я её учил, но противоречивый взгляд, который он бросил на меня, свидетельствовал о его собственном внутреннем конфликте с тем, что она узнала. Честно говоря, удивительно, на что согласны родители, если считают, что это для их ребёнка лучше. Тем не менее, у меня оставался свободный день, и я с радостью использовал его с пользой для себя. Я, конечно, выполнял ежедневные упражнения, но помимо них тренировался в фехтовании с самодельным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стал переходить к основам, так как хотел заложить прочный фундамент для будущих приёмов. Да, у копья действительно были приёмы, хотя, конечно, это были лишь слегка изменённые варианты базовых движений. Например, слегка наклонить наконечник копья при ударе, чтобы легче было поразить мелкие суставы, или использовать для атаки пуммель. Впрочем, это дело будущего, а пока я сосредоточился на знакомстве с оружием. Мэй, видимо, в этот день что-то решила, так как после тренировки она подошла ко мне, чтобы научиться драться всерьёз. Я выбрал для нас место рядом с прудом и начал с ней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разрешалось наносить мне все возможные удары, но я старался замедлять свои удары, чтобы они не были болезненными и не причиняли травм. При такой прочности моего тела ничто из того, что она делала, не оказывало на меня никакого воздействия, кроме поверхностного покраснения, которое быстро исчезало. Поначалу она была небрежна и нерешительна в каждом своём ударе, но после того, как я стал отправлять её в грязь каждый раз, когда она это делала, она быстро от этого избавилась. От небрежности она избавлялась медленно, но я помогал ей указывать на ошибки, основываясь на собственных знаниях. К вечеру, когда в деревне появился первый грузовик, она показала приличный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ремонтный грузовик, присланный для починки и ремонта старого заброшенного дома, в который переезжала семья Норманса. Был довольно забавный момент, когда меня оценил «мачок» из компании. Мачоки были второй эволюцией вида Мачоп, которые, за исключением цвета кожи, рук и головы, выглядели почти так же, как мускулистый человек. У них были круглые головы рептилий с серыми трёхлинейными плавниками и острыми зубами. Кожа их была синевато-фиолетового цвета и покрывала всё тело. На руках у них было несколько тонких красных полосок. Это было сделано не для показухи, а из-за уникального факта в их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полоски были эластичными участками кожи, которые они имели потому, что их мышцы при нагрузке растягивали и расширяли кожу. Без этих полосок кожа сама рвалась бы, когда они напрягались от безудержной силы своих мышц. Причина, по которой именно этот мачок меня разглядывал, заключалась в том, что он счел мою силу и телосложение впечатляющими и захотел посоревноваться. Компаньону оставалось только с раздражением наблюдать, как я и покемон напрягаемся, чтобы похвастаться друг перед другом. Оглядываясь назад, я, честно говоря, был слишком рад соревноваться с этим существом, но гордость — забавная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соревновании я победил, так как мои мышцы были гораздо более развиты, чем у покемона, и поэтому выглядели более впечатляюще. Именно тогда я узнал об интересной привычке этого вида: они подражают одежде того, кто победил их в одном из этих соревнований. Мачок зашел в дом с запасной парой моих шорт, которые я ему щедро подарил, узнав об этом, и вышел в них, широко улыбаясь и показывая мне большой палец вверх. Бёрч был в восторге от этой информации, поскольку, очевидно, это был очень редкий случай, когда человек побеждал мачока в плане телосложения, и поэтому до сих пор он не был официально задокументирован.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я был сильнее покемона, просто мои мышцы были лучше развиты и выглядели красивее. Компаньон извинился за то, что мне пришлось отдать пару своих шорт его покемону, и предложил купить мне ещё одни, но я просто отказался. Мне было приятно, поэтому я не возражал против небольшой потери с моей стороны. Было интересно наблюдать, как быстро мужчина и его покемон закончили ремонт и обновление старого дома. В грузовике, на котором они приехали, были все дополнительные материалы, которые могли понадобиться, а также техника, присущая дому, например печь и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заменили все повреждённые или обветшавшие части стен, переделали всю проводку на самую современную, проверили водопровод и септик — и всё это менее чем за четыре часа. Я был поражён тем, насколько эффективно компания справилась с этой работой, на которую обычно у людей уходит целый день или два. И всё же я широко улыбнулся и попозировал Мачоку, когда они собрали вещи и ушли, закончив работу. Мне даже не было ни капли жаль, потому что было слишком забавно наблюдать за энтузиазмом, с которым они уходили. Я уверен, что эта тварь собиралась копировать эту позу при любой возможности и доставлять своему хозяину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стоит упомянуть, что в конце этого дня Мэй получила своего стартера, так как Бёрч наконец-то признал его здоровым. Видимо, по правилам Лиги, любой покемон, пойманный в дикой природе и предназначенный для выдачи профессионалом, должен пройти своего рода процедуру очистки, которая очищает его от всех скрытых болезней и паразитов, обеспечивая безопасность новичка-дрессировщика. Очевидно, что я был освобожден от глубокой проверки, так как если бы у моего покемона было что-то подобное, я бы уже поймал его, но так как я этого не сделал, то после небольшой проверки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процесс занял несколько дней, так что Мэй до сих пор не получила карликового триккона. Бёрч смущённо отвёл взгляд, когда я указал ему на явную предвзятость в том, что он вручил этот мон своей дочери. Однако он выглядел довольным своим решением, и я не стал больше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