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быстро заметила свою сестру, Мэри, которая стояла у самого края танцпола. Она замерла на полушаге, и её взгляд смягчился при виде знакомого лица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словно отошла на задний план, когда она направилась к ней, прервав танец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кровь всегда была гуще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познакомлю тебя со всеми, — сказала Натали мягко, но твердо. — И я хочу, чтобы отныне ты жила со мной, Мэри. Твой парень... он плохо на тебя влияет. Ты — единственная родня, которая у меня осталась, и я не хочу, чтобы ты сбилась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Натали были полны искренности, когда она привлекла Мэри в теплые объятия. В этот миг стало ясно, как сильно она дорожит сестрой, даже если её забота граничила с тотальным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были красавицами — грациозными и статными, — но Мэри, в отличие от сестры, уже начала притягивать мужские взгляды: её очарование перерастало из девичьей миловидности в нечто более манящее.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покинув клуб, Мэри без лишних вопросов последовала за Натали. Поездка казалась ей странной: огни города расплывались, пока они уезжали всё дальше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они вернутся в квартиру сестры, но дорога была незнакомой. Натали молчала, пока за окном мелькали мили; её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едем, Натали? — спросила Мэри с любопытством, в котором сквозила нотка тревоги. Её вопрос повис в воздухе, когда они остановились перед массивными воротами, казавшимися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створки медленно со скрипом распахнулись, открывая взору роскошное поместье, у Мэри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Росса.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величественнее всего, что она видела в жизни — раскинувшееся поместье с грандиозной архитектурой, высокими колоннами и окнами, светившимися мягким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выглядел настолько внушительно, что больше походил на дворец — место, которое могли себе позволить лишь самые богатые и власть имущие.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мы здесь делаем, сестра? — спросила Мэри, и в её голосе смешались удивление и легкое беспокойство. Она не ожидала такого и даже не подозревала, что Натали как-то связана с кем-то вроде Росса.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ободряюще улыбнулась, но взгляд её был отстраненным, когда она припарковала машину. — Мы проведем ночь здесь, Мэри, — успокаивающе произнесла она. — Не волнуйся. Дом огромный, у тебя будет собственная комната. Тебе будет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мои вещи? Сменное белье? — заворчала Мэри, с тревогой глядя в окно на проплывающие мимо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найдется всё необходимое, — небрежно ответила Натали с лукавой улыбкой. — Если захочешь, там даже будет парочка огромных дилдо.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Натали! — лицо Мэри вспыхнуло ярко-красным, и она инстинктивно плотнее запахнула куртку. Она знала, что сестра любит пошутить, но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прекрасно знала, что Мэри всё еще девственница и не решилась на этот шаг со своим парнем, Кёртисом.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я, шучу, Мэри! — рассмеялась Натали, полная озорства. Она казалась беззаботной, но Мэри заметила блеск в её глазах, намекавший на то, что шутка могла быть с двойным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Натали мастерски крутанула руль и припарковала машину на огромной подъездной дорожке. Внушительные ворота уже закрылись за ними — теперь они были на территории поместья Росса.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Натали... — Мэри, всё еще сидя на пассажирском сиденье, окликнула сестру, когда та уже собиралась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 — Натали повернула голову и встретилась с Мэри взглядом. В выражении лица младшей сестры была такая серьезность, что она невольно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правда твой новый бойфренд, сестренка? — спросила Мэри уже тише. Этот вопрос не давал ей покоя с самого приезда, и она больше не могла держать его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особняк, в который им предстояло войти, а затем снова на Натали. Мэри чувствовала странное беспокойство с тех пор, как сестра упомянула Росса.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ей не нравился — она едва знала этого человека, — но что-то в нем казалось ей неправильным. Она не могла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дело в том, что Росс казался полной противоположностью её сестры: он был моложе, и вокруг него витала какая-то тихая, почти зловещая аура. Вся эта ситуация ощущалась...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понимающе улыбнулась, словно догадавшись, к чему клонит Мэри. — Да, это он, — просто ответила она, и слова слетели с её губ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ответила не сразу. Она закусила губу, пока мысли вихрем кружились в голове. Она всегда восхищалась сестрой — как и все вокруг. Натали была великолепна, элегантна и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было обаяние, которое невозможно игнорировать. Захоти она — с легкостью стала бы кинозвездой, ослепляющей с экранов, или топ-моделью в свете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она выбрала другой путь, посвятив себя преподаванию и помощи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всегда уважала этот выбор, но именно поэтому она недоумевала: почему кто-то настолько идеальный, как Натали, выбрал кого-то вроде Росса?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Не пойми меня неправильно, но... он тебе совсем не пара. Райан мне нравился куда больше, — слова вырвались прежде, чем Мэри успела себя остановить, и она тут же об этом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тревожно поглядывая на сестру, не зная, как та воспримет её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Росс вызывал у неё неприязнь, но по сравнению с Райаном — обаятельным, почти безупречным парнем, который всегда был частью их жизни, — чувствовался какой-то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Росс здесь лишний, словно он какой-то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Натали, похоже, ничуть не обиделась. Напротив, она лишь улыбнулась, будто этот комментарий её ни капли не задел. Она заглушила мотор, тихий гул двигателя стих, и она медленно повернулась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мы не выбираем, в кого влюбляться, верно? — задумчиво, но уверенно произнесла Натали. — Райана больше нет, и теперь я люблю Росса. Любовь не всегда следует логике... внешности или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хотела возразить, но что-то в голосе Натали заставило её осечься. Её сестра всегда была воплощением логики, человеком, у которого всё в жизни разложено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её словах слышалась сталь — нечто, подсказывающее, что она уже всё решила и что в Россе скрыто гораздо больше,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продолжила, медленно и размеренно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судишь о Россе только по внешности, тебе стоит пересмотреть свои взгляды. В конце концов, сейчас с ним пять абсолютно потрясающих девушек, включая меня. Если это ничего не говорит тебе о мужчине, то я даже не знаю, что еще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Последовавший за этим смешок был странной смесью веселья и уверенности. Мэри была ошарашена, но то, как Натали это произнесла, заставило её усомниться в собственных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и впрямь судит о Россе лишь по обертке? Или есть что-то более глубокое, чего она не замечает?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Натали немного выпила — её игривый тон выдавал расслабленное состояние. И всё же в её словах чувствовался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дверцу и вышла из машины, оставив в салоне напряженную тишину. Мэри сидела, не убирая руки с дверной ручки,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Мэри, — позвала Натали, ожидая сестру. — Ночь еще молода. Мы заходим внутрь, и обещаю, тебе станет спокойнее, когда ты всё увидишь своими глазами. Не нужно за меня переживать,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глубоко вздохнула. Возможно, Натали права. Возможно, она чего-то еще не понимает. Но она не могла избавиться от предчувствия, что эта ночь и это место изменят всё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произошло нечто такое, что оставило Мэри в смятении; глубоко внутри поселилось гнетущее беспокойство, к которому она не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встревожило её сильнее, чем она готова была признать. Мысль об этом не давала покоя, терзая её, пока тянулась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с того,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благодарность Ддекоену за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супер! Спасибо!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http://erolate.org/book/767/89748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